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A6" w:rsidRPr="00FF05A6" w:rsidRDefault="00FF05A6" w:rsidP="00FF05A6">
      <w:pPr>
        <w:spacing w:after="0" w:line="240" w:lineRule="auto"/>
        <w:ind w:right="-32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Program Korza Národní 2019</w:t>
      </w:r>
    </w:p>
    <w:p w:rsidR="00FF05A6" w:rsidRPr="00FF05A6" w:rsidRDefault="00FF05A6" w:rsidP="00FF05A6">
      <w:pPr>
        <w:spacing w:after="0" w:line="240" w:lineRule="auto"/>
        <w:ind w:right="-32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FFFFFF"/>
          <w:lang w:eastAsia="cs-CZ"/>
        </w:rPr>
        <w:t>Chronologicky a podle scén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00"/>
          <w:lang w:eastAsia="cs-CZ"/>
        </w:rPr>
        <w:t>HUDBA:</w:t>
      </w:r>
    </w:p>
    <w:p w:rsidR="00FF05A6" w:rsidRPr="00FF05A6" w:rsidRDefault="00FF05A6" w:rsidP="00FF05A6">
      <w:pPr>
        <w:numPr>
          <w:ilvl w:val="0"/>
          <w:numId w:val="1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Pravda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Stage</w:t>
      </w:r>
      <w:proofErr w:type="spellEnd"/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Ladislav</w:t>
      </w:r>
      <w:proofErr w:type="gram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Heryán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(rock /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acoustic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Spirituál</w:t>
      </w:r>
      <w:proofErr w:type="gram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Kvintet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(spirituál / folk)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Blue</w:t>
      </w:r>
      <w:proofErr w:type="gram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Orchestra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(swingový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bigband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Zrní</w:t>
      </w:r>
      <w:proofErr w:type="gram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alternative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rock / folk-rock)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19:00 -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20:00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 David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Koller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(rock / pop)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numPr>
          <w:ilvl w:val="0"/>
          <w:numId w:val="2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Láska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Stage</w:t>
      </w:r>
      <w:proofErr w:type="spellEnd"/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11:45 -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12:30 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Valentines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indie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-rock /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alternative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14:15 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Acute</w:t>
      </w:r>
      <w:proofErr w:type="spellEnd"/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Dose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alternative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pop /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indie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15:45 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Prago</w:t>
      </w:r>
      <w:proofErr w:type="spellEnd"/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Union s kapelou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(live hip hop /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alternative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Antonín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Dlapa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&amp; Jen Hovorka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(hip hop / jazz /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electronica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18:45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Jiří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Stivín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Trio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(jazz/ free jazz)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numPr>
          <w:ilvl w:val="0"/>
          <w:numId w:val="3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Na Perštýně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Stage</w:t>
      </w:r>
      <w:proofErr w:type="spellEnd"/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11:45 -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Jam</w:t>
      </w:r>
      <w:proofErr w:type="gram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Session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RnB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, funky,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groove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14:15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  Trio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Carlos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Manouche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(gypsy jazz / gypsy swing)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15:45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Justin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Lavash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(blues-rock /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acoustic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17:00 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Tata</w:t>
      </w:r>
      <w:proofErr w:type="spellEnd"/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Bojs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elektro-akusticky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alternative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pop)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18:45 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Twisted</w:t>
      </w:r>
      <w:proofErr w:type="spellEnd"/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Rod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rockabilly-rock'n'roll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</w:r>
    </w:p>
    <w:p w:rsidR="00FF05A6" w:rsidRPr="00FF05A6" w:rsidRDefault="00FF05A6" w:rsidP="00FF05A6">
      <w:pPr>
        <w:numPr>
          <w:ilvl w:val="0"/>
          <w:numId w:val="4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Pod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DRNem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Stage</w:t>
      </w:r>
      <w:proofErr w:type="spellEnd"/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Úšklebek</w:t>
      </w:r>
      <w:proofErr w:type="gram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nespokojenosti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(jazz)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15:00 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Metastavy</w:t>
      </w:r>
      <w:proofErr w:type="spellEnd"/>
      <w:proofErr w:type="gram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(jazz-soul /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groove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18:00 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Branko's</w:t>
      </w:r>
      <w:proofErr w:type="spellEnd"/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Bridge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garage-psychedelic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_____________________________________________________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br/>
      </w: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00"/>
          <w:lang w:eastAsia="cs-CZ"/>
        </w:rPr>
        <w:t>HYMNY</w:t>
      </w:r>
      <w:r w:rsidRPr="00FF05A6">
        <w:rPr>
          <w:rFonts w:ascii="Arial" w:eastAsia="Times New Roman" w:hAnsi="Arial" w:cs="Arial"/>
          <w:i/>
          <w:iCs/>
          <w:color w:val="FFFFFF"/>
          <w:sz w:val="20"/>
          <w:szCs w:val="20"/>
          <w:shd w:val="clear" w:color="auto" w:fill="000000"/>
          <w:lang w:eastAsia="cs-CZ"/>
        </w:rPr>
        <w:t xml:space="preserve"> </w:t>
      </w:r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cs-CZ"/>
        </w:rPr>
        <w:t>(nejdůležitější skladby dne zazní z balkónu Paláce Metro) 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13:15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Státní hymna České republiky – zpívá Dagmar Pecková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18:55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Modlitba pro </w:t>
      </w:r>
      <w:proofErr w:type="gram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Martu - zpívá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Aneta Langerová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00"/>
          <w:lang w:eastAsia="cs-CZ"/>
        </w:rPr>
        <w:t xml:space="preserve">PAMĚŤ NÁRODA: 1989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(velkoformátová projekce v režii Post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Bellum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a 3dsense, celá Národní třída) 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17:00 / 18:45 / 20:00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____________________________________________________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00"/>
          <w:lang w:eastAsia="cs-CZ"/>
        </w:rPr>
        <w:t>OBÝVÁK VÁCLAVA HAVLA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(Literární program)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Čti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Havla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–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přijďte si Havla přečíst nebo si ho poslechnout z úst vybraných osobností: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cs-CZ"/>
        </w:rPr>
        <w:t>Dagmar Havlová, Václav Marhoul, Michael Kocáb, Tomáš Etzler, Dana Němcová, Dan Přibáň, Bára Hrzánová, Nora Fridrichová, Michael Žantovský a další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 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20:00 -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21:15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Přímý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přenos: Ceny Paměti národa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(Post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Bellum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>POULIČNÍ PROGRAM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11:30 -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19:00  Umění</w:t>
      </w:r>
      <w:proofErr w:type="gram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v ulici (Milan Cais a Michal Cimala), tančírna, performeři (Bratři v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Tricku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), akrobacie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Holektiv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), tanečníci (Pulsar),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chůdaři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 básníci, vzkazy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 xml:space="preserve">PRO </w:t>
      </w:r>
      <w:proofErr w:type="gramStart"/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 xml:space="preserve">DĚTI </w:t>
      </w:r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cs-CZ"/>
        </w:rPr>
        <w:t> (</w:t>
      </w:r>
      <w:proofErr w:type="gramEnd"/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cs-CZ"/>
        </w:rPr>
        <w:t>Program pro nejmenší v provozní budově Národního divadla)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Pojď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si s námi hrát!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Dětské hry našich (pra)rodičů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Pojď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si s námi zahrát!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(Vyzkoušej si hudební nástroje)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Drama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Label – Pan Josef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(pohádka)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Petr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Sís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: Zeď – Jak jsem vyrůstal za železnou oponou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(autorské čtení)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Hana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Strejčková a kol. –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LetoKufr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(pohádka)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16:45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Příběhy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bezpráví: Normalizační loutka / hrdina vstoupí do Pionýra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(dětský film)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Příběhy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bezpráví: Normalizační loutka / hrdina vstoupí do SSM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(dětský film)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lastRenderedPageBreak/>
        <w:t xml:space="preserve">17:30 -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18:30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 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TisíciHRAn</w:t>
      </w:r>
      <w:proofErr w:type="spellEnd"/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– Fialky a mejdlíčka aneb Dětství pod rudou hvězdou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ab/>
        <w:t>          (dokumentární divadlo o dětství v 50. letech)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 xml:space="preserve">STAND-UP </w:t>
      </w:r>
      <w:proofErr w:type="gramStart"/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>TRAMVAJ</w:t>
      </w:r>
      <w:r w:rsidRPr="00FF05A6">
        <w:rPr>
          <w:rFonts w:ascii="Arial" w:eastAsia="Times New Roman" w:hAnsi="Arial" w:cs="Arial"/>
          <w:i/>
          <w:iCs/>
          <w:color w:val="FFFFFF"/>
          <w:sz w:val="20"/>
          <w:szCs w:val="20"/>
          <w:shd w:val="clear" w:color="auto" w:fill="000000"/>
          <w:lang w:eastAsia="cs-CZ"/>
        </w:rPr>
        <w:t xml:space="preserve">  </w:t>
      </w:r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cs-CZ"/>
        </w:rPr>
        <w:t>(</w:t>
      </w:r>
      <w:proofErr w:type="gramEnd"/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cs-CZ"/>
        </w:rPr>
        <w:t>Komediální program v zastaveném tramvajovém voze)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Just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!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Impro</w:t>
      </w:r>
      <w:proofErr w:type="spellEnd"/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Slam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Poetry</w:t>
      </w:r>
      <w:proofErr w:type="spellEnd"/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15:45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Na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Stojáka!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(Ester Kočičková, Petr Vydra a další)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Rádio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23:55 – Pirátské vysílání souboru 11:55 přímo z centra oslav 17.listopadu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(Revoluční rozhlasový zážitek!) 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Underground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Comedy</w:t>
      </w:r>
      <w:proofErr w:type="spellEnd"/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 xml:space="preserve">UČ SE I V TRAMVAJI! </w:t>
      </w:r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cs-CZ"/>
        </w:rPr>
        <w:t>(vzdělávací program v zastaveném tramvajovém voze s lektory z ÚSTR)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Listopad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1989 v historické laboratoři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Projevy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prezidentů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14:45 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Socialism</w:t>
      </w:r>
      <w:proofErr w:type="spellEnd"/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Realised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: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Velvet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Revolution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foreigners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(in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English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Listopad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1989 v historické laboratoři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Projevy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prezidentů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Prezentace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portálu SocialismRealised.eu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(česky)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17:45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Listopad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1989 v historické laboratoři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Projevy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prezidentů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19:00 -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19:30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Listopad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1989 v historické laboratoři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>VÝSTAVY</w:t>
      </w:r>
    </w:p>
    <w:p w:rsidR="00FF05A6" w:rsidRPr="00FF05A6" w:rsidRDefault="00FF05A6" w:rsidP="00FF05A6">
      <w:pPr>
        <w:numPr>
          <w:ilvl w:val="0"/>
          <w:numId w:val="5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Střípky revoluce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(Příběhy listopadu 1989 s rozšířenou realitou v mobilní aplikaci Festivalu svobody / ve spolupráci s Post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Bellum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numPr>
          <w:ilvl w:val="0"/>
          <w:numId w:val="5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Fotokomora 400 ASA: Před a po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(Fotografie proměny české společnosti od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Tomkiho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Němce, Karla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Cudlína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a dalších členů skupiny 400 ASA)</w:t>
      </w:r>
    </w:p>
    <w:p w:rsidR="00FF05A6" w:rsidRPr="00FF05A6" w:rsidRDefault="00FF05A6" w:rsidP="00FF05A6">
      <w:pPr>
        <w:numPr>
          <w:ilvl w:val="0"/>
          <w:numId w:val="5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Opráski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ze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socíku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(Komiksy z cyklu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Opráski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sčeskí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historje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numPr>
          <w:ilvl w:val="0"/>
          <w:numId w:val="5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Rok zázraků: střední Evropa v roce 1989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(Revoluční dění v Československu, Německu, Polsku, Maďarsku a Rakousku / ve spolupráci s Českými centry)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>NEZISKOVÝ SEKTOR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cs-CZ"/>
        </w:rPr>
        <w:t>(náměstí Václava Havla)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18:00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 Prezentace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vybraných neziskových organizací</w:t>
      </w:r>
    </w:p>
    <w:p w:rsidR="00FF05A6" w:rsidRPr="00FF05A6" w:rsidRDefault="00FF05A6" w:rsidP="00FF05A6">
      <w:pPr>
        <w:numPr>
          <w:ilvl w:val="0"/>
          <w:numId w:val="6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shd w:val="clear" w:color="auto" w:fill="FFFFFF"/>
          <w:lang w:eastAsia="cs-CZ"/>
        </w:rPr>
        <w:t>Diskuze a workshopy: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Člověk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v tísni – Informace chrání: role nových médií během protestů v Moskvě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(host: Grigory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Okhotin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Institute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H21 – Jak najít společnou řeč ve 21. století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(host: Karel Janeček)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15:45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Hlídací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pes – křest knihy Čeští novináři po roce 1989. Od svobody k oligarchům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(hosté: Marek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Wollner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 Nora Fridrichová, Jan Urban)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Asociace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pro mezinárodní otázky – Ústava jako naše národní identita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(host Lukáš Lev Červinka (analytik AMO)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>DEBATY na Národní</w:t>
      </w:r>
    </w:p>
    <w:p w:rsidR="00FF05A6" w:rsidRPr="00FF05A6" w:rsidRDefault="00FF05A6" w:rsidP="00FF05A6">
      <w:pPr>
        <w:numPr>
          <w:ilvl w:val="0"/>
          <w:numId w:val="7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Nová scéna ND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13:15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Společně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pro klima: Občanská angažovanost v ochraně životního prostředí dnes a před rokem 1989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(hosté z FSV UK,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Fridays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For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Future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, Greenpeace,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Extinction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Rebellion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UPM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BiggBoss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&amp; Fotograf Festival uvádí: Obrazy konců dějin / Česká vizuální kultura 1985-1995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(uvádí autor koncepce Pavel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Vančát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spolu s vybranými umělci)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14:45 -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15:45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Full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Moon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: Vraťte nám nepřítele! / diskuze o angažovaném písničkářství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(hosté: Tomáš Klus,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Katarzia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Margo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, Milan Banán Trachta, Antonín Kocábek. Moderují: Karel Veselý a Michal Pařízek)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16:15 -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17:00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Miloš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Doležal: Mučedníci a mučitelé aneb Cesta ke svobodě nevedla jen Národní třídou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(příběhy umučených a trýzněných v 50. a 60. letech, i jejich pronásledovatelů z řad komunistické StB)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18:30 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Nová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krev: Tři smrti Martina Šmída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(scénické čtení Národního divadla)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numPr>
          <w:ilvl w:val="0"/>
          <w:numId w:val="8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Divadlo Rock Café </w:t>
      </w:r>
      <w:r w:rsidRPr="00FF05A6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cs-CZ"/>
        </w:rPr>
        <w:t>(horní sál)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12:00 - 13:15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17. listopad 1939 / 1989 - Podoby připomínání výročí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(Moderuje historik Petr Blažek)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13:30 - 15:00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17. listopad 1939 / 1989 - Výsledky bádání a vyšetřování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(Moderuje historik Petr Blažek)</w:t>
      </w:r>
    </w:p>
    <w:p w:rsidR="00FF05A6" w:rsidRPr="00FF05A6" w:rsidRDefault="00FF05A6" w:rsidP="00FF05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cs-CZ"/>
        </w:rPr>
        <w:lastRenderedPageBreak/>
        <w:t>DALŠÍ AKCE NA NÁRODNÍ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10:30 -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12:00 </w:t>
      </w:r>
      <w:r w:rsidRPr="00FF05A6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cs-CZ"/>
        </w:rPr>
        <w:t> 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Sametový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brunch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(před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DRNem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15:45 -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16:15 </w:t>
      </w:r>
      <w:r w:rsidRPr="00FF05A6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cs-CZ"/>
        </w:rPr>
        <w:t> 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Sametové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posvícení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  (Alegorický průvod masek)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17:00 -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18:00 </w:t>
      </w:r>
      <w:r w:rsidRPr="00FF05A6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cs-CZ"/>
        </w:rPr>
        <w:t> 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MŠE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se sborem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(kostel sv. Voršily)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11:00 -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22:00 </w:t>
      </w:r>
      <w:r w:rsidRPr="00FF05A6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cs-CZ"/>
        </w:rPr>
        <w:t> 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Příběhy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bezpráví – promítání filmů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(Jungmannovo náměstí)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  <w:t>1989: Z dopisů psaných přes Železnou oponu” (Karel Strachota, 2019)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br/>
        <w:t>1989: Z deníku Ivany A." (Karel Strachota, 2014)</w:t>
      </w:r>
    </w:p>
    <w:p w:rsidR="00FF05A6" w:rsidRPr="00FF05A6" w:rsidRDefault="00FF05A6" w:rsidP="00FF05A6">
      <w:pPr>
        <w:spacing w:after="0" w:line="240" w:lineRule="auto"/>
        <w:ind w:right="-324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                      </w:t>
      </w:r>
      <w:bookmarkStart w:id="0" w:name="_GoBack"/>
      <w:bookmarkEnd w:id="0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12:00 - </w:t>
      </w:r>
      <w:proofErr w:type="gram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20:00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 Doprovodný</w:t>
      </w:r>
      <w:proofErr w:type="gram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program Národního divadla: </w:t>
      </w:r>
    </w:p>
    <w:p w:rsidR="00FF05A6" w:rsidRPr="00FF05A6" w:rsidRDefault="00FF05A6" w:rsidP="00FF05A6">
      <w:pPr>
        <w:spacing w:after="0" w:line="240" w:lineRule="auto"/>
        <w:ind w:left="720"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          Sametové arkády – tematické arkádové hry na Nové scéně </w:t>
      </w:r>
    </w:p>
    <w:p w:rsidR="00FF05A6" w:rsidRPr="00FF05A6" w:rsidRDefault="00FF05A6" w:rsidP="00FF05A6">
      <w:pPr>
        <w:spacing w:after="0" w:line="240" w:lineRule="auto"/>
        <w:ind w:left="720"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          Boj o klíčky – výstava o listopadových dnech v Národním divadle (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piazzeta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FF05A6" w:rsidRPr="00FF05A6" w:rsidRDefault="00FF05A6" w:rsidP="00FF05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0000"/>
          <w:lang w:eastAsia="cs-CZ"/>
        </w:rPr>
        <w:t>AFTERPARTY</w:t>
      </w:r>
    </w:p>
    <w:p w:rsidR="00FF05A6" w:rsidRPr="00FF05A6" w:rsidRDefault="00FF05A6" w:rsidP="00FF05A6">
      <w:pPr>
        <w:numPr>
          <w:ilvl w:val="0"/>
          <w:numId w:val="9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Klub Rock Café 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20:30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Tea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Jay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Ivo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20:30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1flfsoap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22:00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Ventolin</w:t>
      </w:r>
      <w:proofErr w:type="spellEnd"/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23:30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DJs</w:t>
      </w:r>
    </w:p>
    <w:p w:rsidR="00FF05A6" w:rsidRPr="00FF05A6" w:rsidRDefault="00FF05A6" w:rsidP="00FF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5A6" w:rsidRPr="00FF05A6" w:rsidRDefault="00FF05A6" w:rsidP="00FF05A6">
      <w:pPr>
        <w:numPr>
          <w:ilvl w:val="0"/>
          <w:numId w:val="10"/>
        </w:numPr>
        <w:spacing w:after="0" w:line="240" w:lineRule="auto"/>
        <w:ind w:right="-32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Klub FAMU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20:00 </w:t>
      </w:r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Sametový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pubkvíz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(Soutěžní </w:t>
      </w:r>
      <w:proofErr w:type="spellStart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pubkvíz</w:t>
      </w:r>
      <w:proofErr w:type="spellEnd"/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na téma Sametové revoluce)</w:t>
      </w:r>
    </w:p>
    <w:p w:rsidR="00FF05A6" w:rsidRPr="00FF05A6" w:rsidRDefault="00FF05A6" w:rsidP="00FF05A6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5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22:30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BiggBoss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Afterparty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: Aid </w:t>
      </w:r>
      <w:proofErr w:type="spellStart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Kid</w:t>
      </w:r>
      <w:proofErr w:type="spellEnd"/>
      <w:r w:rsidRPr="00FF05A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, Karaoke Tundra, DJ NVGTR</w:t>
      </w:r>
    </w:p>
    <w:p w:rsidR="00B525AF" w:rsidRDefault="00B525AF"/>
    <w:sectPr w:rsidR="00B5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642"/>
    <w:multiLevelType w:val="multilevel"/>
    <w:tmpl w:val="C11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B5159"/>
    <w:multiLevelType w:val="multilevel"/>
    <w:tmpl w:val="195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C10"/>
    <w:multiLevelType w:val="multilevel"/>
    <w:tmpl w:val="221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36A59"/>
    <w:multiLevelType w:val="multilevel"/>
    <w:tmpl w:val="44B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408C2"/>
    <w:multiLevelType w:val="multilevel"/>
    <w:tmpl w:val="377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5596B"/>
    <w:multiLevelType w:val="multilevel"/>
    <w:tmpl w:val="6DE6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92687"/>
    <w:multiLevelType w:val="multilevel"/>
    <w:tmpl w:val="A0C4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F1336"/>
    <w:multiLevelType w:val="multilevel"/>
    <w:tmpl w:val="566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67828"/>
    <w:multiLevelType w:val="multilevel"/>
    <w:tmpl w:val="F6A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C4E8B"/>
    <w:multiLevelType w:val="multilevel"/>
    <w:tmpl w:val="E1C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6"/>
    <w:rsid w:val="00313400"/>
    <w:rsid w:val="00627C8F"/>
    <w:rsid w:val="00674326"/>
    <w:rsid w:val="00776608"/>
    <w:rsid w:val="00875056"/>
    <w:rsid w:val="00AE7C8A"/>
    <w:rsid w:val="00B525AF"/>
    <w:rsid w:val="00C74A2A"/>
    <w:rsid w:val="00DB1157"/>
    <w:rsid w:val="00DB46DC"/>
    <w:rsid w:val="00E807A1"/>
    <w:rsid w:val="00EF68A7"/>
    <w:rsid w:val="00F154FB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5AF5"/>
  <w15:chartTrackingRefBased/>
  <w15:docId w15:val="{9066584A-AD0B-415B-9320-10010BE4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F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tp_skupina</dc:creator>
  <cp:keywords/>
  <dc:description/>
  <cp:lastModifiedBy>tp_skupina</cp:lastModifiedBy>
  <cp:revision>1</cp:revision>
  <dcterms:created xsi:type="dcterms:W3CDTF">2019-10-18T09:04:00Z</dcterms:created>
  <dcterms:modified xsi:type="dcterms:W3CDTF">2019-10-18T09:06:00Z</dcterms:modified>
</cp:coreProperties>
</file>